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5FF50" w14:textId="77777777" w:rsidR="002B4F29" w:rsidRDefault="00F52FB0" w:rsidP="00B626F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E511FF" wp14:editId="07F05EAC">
                <wp:simplePos x="0" y="0"/>
                <wp:positionH relativeFrom="column">
                  <wp:posOffset>143510</wp:posOffset>
                </wp:positionH>
                <wp:positionV relativeFrom="paragraph">
                  <wp:posOffset>4029710</wp:posOffset>
                </wp:positionV>
                <wp:extent cx="6800850" cy="2590800"/>
                <wp:effectExtent l="19050" t="1905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590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05E96" id="矩形 3" o:spid="_x0000_s1026" style="position:absolute;margin-left:11.3pt;margin-top:317.3pt;width:535.5pt;height:20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" filled="f" strokecolor="black [3213]" strokeweight="2.25pt">
                <v:stroke dashstyle="1 1"/>
              </v:rect>
            </w:pict>
          </mc:Fallback>
        </mc:AlternateContent>
      </w:r>
      <w:r w:rsidR="0074432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E60FFA" wp14:editId="16FFC995">
                <wp:simplePos x="0" y="0"/>
                <wp:positionH relativeFrom="margin">
                  <wp:align>right</wp:align>
                </wp:positionH>
                <wp:positionV relativeFrom="paragraph">
                  <wp:posOffset>-27940</wp:posOffset>
                </wp:positionV>
                <wp:extent cx="7191375" cy="10325100"/>
                <wp:effectExtent l="19050" t="19050" r="28575" b="19050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103251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82EAC" id="圓角矩形 6" o:spid="_x0000_s1026" style="position:absolute;margin-left:515.05pt;margin-top:-2.2pt;width:566.25pt;height:81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" filled="f" strokecolor="#1f4d78 [1604]" strokeweight="2.25pt">
                <v:stroke joinstyle="miter"/>
                <w10:wrap anchorx="margin"/>
              </v:roundrect>
            </w:pict>
          </mc:Fallback>
        </mc:AlternateContent>
      </w:r>
      <w:bookmarkStart w:id="0" w:name="_GoBack"/>
      <w:bookmarkEnd w:id="0"/>
      <w:r w:rsidR="0074432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682B74" wp14:editId="5E57DD00">
                <wp:simplePos x="0" y="0"/>
                <wp:positionH relativeFrom="column">
                  <wp:posOffset>438785</wp:posOffset>
                </wp:positionH>
                <wp:positionV relativeFrom="paragraph">
                  <wp:posOffset>2610485</wp:posOffset>
                </wp:positionV>
                <wp:extent cx="6772275" cy="668655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668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97CB4" w14:textId="77777777" w:rsidR="00744325" w:rsidRPr="00744325" w:rsidRDefault="0074432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1</w:t>
                            </w:r>
                            <w:r w:rsidRPr="00744325">
                              <w:rPr>
                                <w:rFonts w:hint="eastAsia"/>
                                <w:sz w:val="32"/>
                              </w:rPr>
                              <w:t>商店名稱</w:t>
                            </w:r>
                            <w:r w:rsidRPr="00744325">
                              <w:rPr>
                                <w:rFonts w:hint="eastAsia"/>
                                <w:sz w:val="32"/>
                              </w:rPr>
                              <w:t>:______________________</w:t>
                            </w:r>
                          </w:p>
                          <w:p w14:paraId="0BB1F4F6" w14:textId="77777777" w:rsidR="00744325" w:rsidRDefault="0074432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2</w:t>
                            </w:r>
                            <w:r w:rsidRPr="00744325">
                              <w:rPr>
                                <w:rFonts w:hint="eastAsia"/>
                                <w:sz w:val="32"/>
                              </w:rPr>
                              <w:t>主要</w:t>
                            </w:r>
                            <w:r w:rsidRPr="00744325">
                              <w:rPr>
                                <w:sz w:val="32"/>
                              </w:rPr>
                              <w:t>販賣產品</w:t>
                            </w:r>
                            <w:r w:rsidRPr="00744325">
                              <w:rPr>
                                <w:sz w:val="32"/>
                              </w:rPr>
                              <w:t>:_____________________________</w:t>
                            </w:r>
                            <w:r>
                              <w:rPr>
                                <w:sz w:val="32"/>
                              </w:rPr>
                              <w:t>____________</w:t>
                            </w:r>
                          </w:p>
                          <w:p w14:paraId="450F46AD" w14:textId="77777777" w:rsidR="00744325" w:rsidRDefault="0074432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販售商品與標價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:</w:t>
                            </w:r>
                          </w:p>
                          <w:p w14:paraId="7617355C" w14:textId="77777777" w:rsidR="00744325" w:rsidRDefault="0074432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: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綠綠的拿鐵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抹茶拿鐵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)</w:t>
                            </w:r>
                            <w:r>
                              <w:rPr>
                                <w:sz w:val="32"/>
                              </w:rPr>
                              <w:t>------------$60</w:t>
                            </w:r>
                          </w:p>
                          <w:p w14:paraId="7366F471" w14:textId="77777777" w:rsidR="00744325" w:rsidRDefault="00744325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4FBC9427" w14:textId="77777777" w:rsidR="00744325" w:rsidRDefault="00744325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08C74D0" w14:textId="77777777" w:rsidR="00744325" w:rsidRDefault="00744325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7769FE77" w14:textId="77777777" w:rsidR="00744325" w:rsidRDefault="00744325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8541032" w14:textId="77777777" w:rsidR="00744325" w:rsidRDefault="00744325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0BFE1679" w14:textId="77777777" w:rsidR="00744325" w:rsidRDefault="00744325" w:rsidP="00744325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廣告形式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:</w:t>
                            </w:r>
                            <w:r>
                              <w:rPr>
                                <w:sz w:val="32"/>
                              </w:rPr>
                              <w:t>____________________________</w:t>
                            </w:r>
                            <w:r w:rsidRPr="00744325">
                              <w:t>(</w:t>
                            </w:r>
                            <w:r w:rsidRPr="00744325">
                              <w:t>如</w:t>
                            </w:r>
                            <w:r w:rsidRPr="00744325">
                              <w:t xml:space="preserve">: </w:t>
                            </w:r>
                            <w:r w:rsidRPr="00744325">
                              <w:t>廣播劇</w:t>
                            </w:r>
                            <w:r w:rsidRPr="00744325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 w:rsidRPr="00744325">
                              <w:rPr>
                                <w:rFonts w:hint="eastAsia"/>
                              </w:rPr>
                              <w:t>叫賣哥</w:t>
                            </w:r>
                            <w:r w:rsidRPr="00744325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 w:rsidRPr="00744325">
                              <w:rPr>
                                <w:rFonts w:hint="eastAsia"/>
                              </w:rPr>
                              <w:t>情境劇</w:t>
                            </w:r>
                            <w:r w:rsidRPr="00744325">
                              <w:rPr>
                                <w:rFonts w:asciiTheme="minorEastAsia" w:hAnsiTheme="minorEastAsia" w:hint="eastAsia"/>
                              </w:rPr>
                              <w:t>、、、</w:t>
                            </w:r>
                            <w:r w:rsidRPr="00744325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2DB0DE4C" w14:textId="77777777" w:rsidR="00744325" w:rsidRPr="00744325" w:rsidRDefault="00744325" w:rsidP="00744325">
                            <w:pPr>
                              <w:spacing w:line="360" w:lineRule="auto"/>
                              <w:rPr>
                                <w:sz w:val="32"/>
                              </w:rPr>
                            </w:pPr>
                            <w:r w:rsidRPr="00744325">
                              <w:rPr>
                                <w:rFonts w:hint="eastAsia"/>
                                <w:sz w:val="3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劇本內容與台詞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82B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.55pt;margin-top:205.55pt;width:533.25pt;height:52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" stroked="f">
                <v:textbox>
                  <w:txbxContent>
                    <w:p w14:paraId="6C797CB4" w14:textId="77777777" w:rsidR="00744325" w:rsidRPr="00744325" w:rsidRDefault="00744325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1</w:t>
                      </w:r>
                      <w:r w:rsidRPr="00744325">
                        <w:rPr>
                          <w:rFonts w:hint="eastAsia"/>
                          <w:sz w:val="32"/>
                        </w:rPr>
                        <w:t>商店名稱</w:t>
                      </w:r>
                      <w:r w:rsidRPr="00744325">
                        <w:rPr>
                          <w:rFonts w:hint="eastAsia"/>
                          <w:sz w:val="32"/>
                        </w:rPr>
                        <w:t>:______________________</w:t>
                      </w:r>
                    </w:p>
                    <w:p w14:paraId="0BB1F4F6" w14:textId="77777777" w:rsidR="00744325" w:rsidRDefault="00744325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2</w:t>
                      </w:r>
                      <w:r w:rsidRPr="00744325">
                        <w:rPr>
                          <w:rFonts w:hint="eastAsia"/>
                          <w:sz w:val="32"/>
                        </w:rPr>
                        <w:t>主要</w:t>
                      </w:r>
                      <w:r w:rsidRPr="00744325">
                        <w:rPr>
                          <w:sz w:val="32"/>
                        </w:rPr>
                        <w:t>販賣產品</w:t>
                      </w:r>
                      <w:r w:rsidRPr="00744325">
                        <w:rPr>
                          <w:sz w:val="32"/>
                        </w:rPr>
                        <w:t>:_____________________________</w:t>
                      </w:r>
                      <w:r>
                        <w:rPr>
                          <w:sz w:val="32"/>
                        </w:rPr>
                        <w:t>____________</w:t>
                      </w:r>
                    </w:p>
                    <w:p w14:paraId="450F46AD" w14:textId="77777777" w:rsidR="00744325" w:rsidRDefault="00744325">
                      <w:pPr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3</w:t>
                      </w:r>
                      <w:r>
                        <w:rPr>
                          <w:rFonts w:hint="eastAsia"/>
                          <w:sz w:val="32"/>
                        </w:rPr>
                        <w:t>販售商品與標價</w:t>
                      </w:r>
                      <w:r>
                        <w:rPr>
                          <w:rFonts w:hint="eastAsia"/>
                          <w:sz w:val="32"/>
                        </w:rPr>
                        <w:t>:</w:t>
                      </w:r>
                    </w:p>
                    <w:p w14:paraId="7617355C" w14:textId="77777777" w:rsidR="00744325" w:rsidRDefault="00744325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例</w:t>
                      </w:r>
                      <w:r>
                        <w:rPr>
                          <w:rFonts w:hint="eastAsia"/>
                          <w:sz w:val="32"/>
                        </w:rPr>
                        <w:t>: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</w:rPr>
                        <w:t>綠綠的拿鐵</w:t>
                      </w:r>
                      <w:r>
                        <w:rPr>
                          <w:rFonts w:hint="eastAsia"/>
                          <w:sz w:val="32"/>
                        </w:rPr>
                        <w:t>(</w:t>
                      </w:r>
                      <w:r>
                        <w:rPr>
                          <w:rFonts w:hint="eastAsia"/>
                          <w:sz w:val="32"/>
                        </w:rPr>
                        <w:t>抹茶拿鐵</w:t>
                      </w:r>
                      <w:r>
                        <w:rPr>
                          <w:rFonts w:hint="eastAsia"/>
                          <w:sz w:val="32"/>
                        </w:rPr>
                        <w:t>)</w:t>
                      </w:r>
                      <w:r>
                        <w:rPr>
                          <w:sz w:val="32"/>
                        </w:rPr>
                        <w:t>------------$60</w:t>
                      </w:r>
                    </w:p>
                    <w:p w14:paraId="7366F471" w14:textId="77777777" w:rsidR="00744325" w:rsidRDefault="00744325">
                      <w:pPr>
                        <w:rPr>
                          <w:sz w:val="32"/>
                        </w:rPr>
                      </w:pPr>
                    </w:p>
                    <w:p w14:paraId="4FBC9427" w14:textId="77777777" w:rsidR="00744325" w:rsidRDefault="00744325">
                      <w:pPr>
                        <w:rPr>
                          <w:sz w:val="32"/>
                        </w:rPr>
                      </w:pPr>
                    </w:p>
                    <w:p w14:paraId="108C74D0" w14:textId="77777777" w:rsidR="00744325" w:rsidRDefault="00744325">
                      <w:pPr>
                        <w:rPr>
                          <w:sz w:val="32"/>
                        </w:rPr>
                      </w:pPr>
                    </w:p>
                    <w:p w14:paraId="7769FE77" w14:textId="77777777" w:rsidR="00744325" w:rsidRDefault="00744325">
                      <w:pPr>
                        <w:rPr>
                          <w:sz w:val="32"/>
                        </w:rPr>
                      </w:pPr>
                    </w:p>
                    <w:p w14:paraId="38541032" w14:textId="77777777" w:rsidR="00744325" w:rsidRDefault="00744325">
                      <w:pPr>
                        <w:rPr>
                          <w:sz w:val="32"/>
                        </w:rPr>
                      </w:pPr>
                    </w:p>
                    <w:p w14:paraId="0BFE1679" w14:textId="77777777" w:rsidR="00744325" w:rsidRDefault="00744325" w:rsidP="00744325">
                      <w:pPr>
                        <w:spacing w:line="360" w:lineRule="auto"/>
                      </w:pPr>
                      <w:r>
                        <w:rPr>
                          <w:rFonts w:hint="eastAsia"/>
                          <w:sz w:val="32"/>
                        </w:rPr>
                        <w:t>4</w:t>
                      </w:r>
                      <w:r>
                        <w:rPr>
                          <w:rFonts w:hint="eastAsia"/>
                          <w:sz w:val="32"/>
                        </w:rPr>
                        <w:t>廣告形式</w:t>
                      </w:r>
                      <w:r>
                        <w:rPr>
                          <w:rFonts w:hint="eastAsia"/>
                          <w:sz w:val="32"/>
                        </w:rPr>
                        <w:t>:</w:t>
                      </w:r>
                      <w:r>
                        <w:rPr>
                          <w:sz w:val="32"/>
                        </w:rPr>
                        <w:t>____________________________</w:t>
                      </w:r>
                      <w:r w:rsidRPr="00744325">
                        <w:t>(</w:t>
                      </w:r>
                      <w:r w:rsidRPr="00744325">
                        <w:t>如</w:t>
                      </w:r>
                      <w:r w:rsidRPr="00744325">
                        <w:t xml:space="preserve">: </w:t>
                      </w:r>
                      <w:r w:rsidRPr="00744325">
                        <w:t>廣播劇</w:t>
                      </w:r>
                      <w:r w:rsidRPr="00744325">
                        <w:rPr>
                          <w:rFonts w:asciiTheme="minorEastAsia" w:hAnsiTheme="minorEastAsia" w:hint="eastAsia"/>
                        </w:rPr>
                        <w:t>、</w:t>
                      </w:r>
                      <w:r w:rsidRPr="00744325">
                        <w:rPr>
                          <w:rFonts w:hint="eastAsia"/>
                        </w:rPr>
                        <w:t>叫賣哥</w:t>
                      </w:r>
                      <w:r w:rsidRPr="00744325">
                        <w:rPr>
                          <w:rFonts w:asciiTheme="minorEastAsia" w:hAnsiTheme="minorEastAsia" w:hint="eastAsia"/>
                        </w:rPr>
                        <w:t>、</w:t>
                      </w:r>
                      <w:r w:rsidRPr="00744325">
                        <w:rPr>
                          <w:rFonts w:hint="eastAsia"/>
                        </w:rPr>
                        <w:t>情境劇</w:t>
                      </w:r>
                      <w:r w:rsidRPr="00744325">
                        <w:rPr>
                          <w:rFonts w:asciiTheme="minorEastAsia" w:hAnsiTheme="minorEastAsia" w:hint="eastAsia"/>
                        </w:rPr>
                        <w:t>、、、</w:t>
                      </w:r>
                      <w:r w:rsidRPr="00744325">
                        <w:rPr>
                          <w:rFonts w:hint="eastAsia"/>
                        </w:rPr>
                        <w:t>)</w:t>
                      </w:r>
                    </w:p>
                    <w:p w14:paraId="2DB0DE4C" w14:textId="77777777" w:rsidR="00744325" w:rsidRPr="00744325" w:rsidRDefault="00744325" w:rsidP="00744325">
                      <w:pPr>
                        <w:spacing w:line="360" w:lineRule="auto"/>
                        <w:rPr>
                          <w:rFonts w:hint="eastAsia"/>
                          <w:sz w:val="32"/>
                        </w:rPr>
                      </w:pPr>
                      <w:r w:rsidRPr="00744325">
                        <w:rPr>
                          <w:rFonts w:hint="eastAsia"/>
                          <w:sz w:val="32"/>
                        </w:rPr>
                        <w:t>5</w:t>
                      </w:r>
                      <w:r>
                        <w:rPr>
                          <w:rFonts w:hint="eastAsia"/>
                          <w:sz w:val="32"/>
                        </w:rPr>
                        <w:t>劇本內容與台詞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43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05D2B" wp14:editId="3ED32415">
                <wp:simplePos x="0" y="0"/>
                <wp:positionH relativeFrom="column">
                  <wp:posOffset>1010285</wp:posOffset>
                </wp:positionH>
                <wp:positionV relativeFrom="paragraph">
                  <wp:posOffset>915035</wp:posOffset>
                </wp:positionV>
                <wp:extent cx="5360035" cy="9334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003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589818" w14:textId="77777777" w:rsidR="00B626FB" w:rsidRPr="00744325" w:rsidRDefault="00744325" w:rsidP="00B626FB">
                            <w:pPr>
                              <w:jc w:val="center"/>
                              <w:rPr>
                                <w:rFonts w:ascii="華康中圓體" w:eastAsia="華康中圓體"/>
                                <w:b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744325">
                              <w:rPr>
                                <w:rFonts w:ascii="華康中圓體" w:eastAsia="華康中圓體" w:hint="eastAsia"/>
                                <w:b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我們來開店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Stop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05D2B" id="文字方塊 1" o:spid="_x0000_s1027" type="#_x0000_t202" style="position:absolute;left:0;text-align:left;margin-left:79.55pt;margin-top:72.05pt;width:422.0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" filled="f" stroked="f">
                <v:textbox>
                  <w:txbxContent>
                    <w:p w14:paraId="03589818" w14:textId="77777777" w:rsidR="00B626FB" w:rsidRPr="00744325" w:rsidRDefault="00744325" w:rsidP="00B626FB">
                      <w:pPr>
                        <w:jc w:val="center"/>
                        <w:rPr>
                          <w:rFonts w:ascii="華康中圓體" w:eastAsia="華康中圓體"/>
                          <w:b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744325">
                        <w:rPr>
                          <w:rFonts w:ascii="華康中圓體" w:eastAsia="華康中圓體" w:hint="eastAsia"/>
                          <w:b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我們來開店</w:t>
                      </w:r>
                    </w:p>
                  </w:txbxContent>
                </v:textbox>
              </v:shape>
            </w:pict>
          </mc:Fallback>
        </mc:AlternateContent>
      </w:r>
      <w:r w:rsidR="0074432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92A271" wp14:editId="146E8C7D">
                <wp:simplePos x="0" y="0"/>
                <wp:positionH relativeFrom="margin">
                  <wp:align>center</wp:align>
                </wp:positionH>
                <wp:positionV relativeFrom="paragraph">
                  <wp:posOffset>1867535</wp:posOffset>
                </wp:positionV>
                <wp:extent cx="5876925" cy="647700"/>
                <wp:effectExtent l="0" t="0" r="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F5C98" w14:textId="77777777" w:rsidR="000C7685" w:rsidRPr="000C7685" w:rsidRDefault="00744325">
                            <w:pPr>
                              <w:rPr>
                                <w:rFonts w:ascii="標楷體" w:eastAsia="標楷體" w:hAnsi="標楷體"/>
                                <w:sz w:val="5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</w:rPr>
                              <w:t>5</w:t>
                            </w:r>
                            <w:r w:rsidR="00B729BA">
                              <w:rPr>
                                <w:rFonts w:ascii="標楷體" w:eastAsia="標楷體" w:hAnsi="標楷體"/>
                                <w:sz w:val="56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sz w:val="56"/>
                              </w:rPr>
                              <w:t>__</w:t>
                            </w:r>
                            <w:r w:rsidR="00B729BA">
                              <w:rPr>
                                <w:rFonts w:ascii="標楷體" w:eastAsia="標楷體" w:hAnsi="標楷體" w:hint="eastAsia"/>
                                <w:sz w:val="56"/>
                              </w:rPr>
                              <w:t>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/>
                                <w:sz w:val="56"/>
                              </w:rPr>
                              <w:t>__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6"/>
                              </w:rPr>
                              <w:t>號姓名:_</w:t>
                            </w:r>
                            <w:r>
                              <w:rPr>
                                <w:rFonts w:ascii="標楷體" w:eastAsia="標楷體" w:hAnsi="標楷體"/>
                                <w:sz w:val="56"/>
                              </w:rPr>
                              <w:t>_______</w:t>
                            </w:r>
                          </w:p>
                          <w:p w14:paraId="1F5FE62D" w14:textId="77777777" w:rsidR="00B35F43" w:rsidRPr="000C7685" w:rsidRDefault="00B35F43" w:rsidP="00B35F43">
                            <w:pPr>
                              <w:ind w:firstLineChars="250" w:firstLine="1400"/>
                              <w:rPr>
                                <w:rFonts w:ascii="標楷體" w:eastAsia="標楷體" w:hAnsi="標楷體"/>
                                <w:sz w:val="56"/>
                              </w:rPr>
                            </w:pPr>
                          </w:p>
                          <w:p w14:paraId="3D0E043F" w14:textId="77777777" w:rsidR="00B35F43" w:rsidRPr="000C7685" w:rsidRDefault="00B35F43" w:rsidP="000C7685">
                            <w:pPr>
                              <w:ind w:firstLineChars="250" w:firstLine="1400"/>
                              <w:rPr>
                                <w:rFonts w:ascii="標楷體" w:eastAsia="標楷體" w:hAnsi="標楷體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2A271" id="_x0000_s1028" type="#_x0000_t202" style="position:absolute;left:0;text-align:left;margin-left:0;margin-top:147.05pt;width:462.75pt;height:51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" filled="f" stroked="f">
                <v:textbox>
                  <w:txbxContent>
                    <w:p w14:paraId="230F5C98" w14:textId="77777777" w:rsidR="000C7685" w:rsidRPr="000C7685" w:rsidRDefault="00744325">
                      <w:pPr>
                        <w:rPr>
                          <w:rFonts w:ascii="標楷體" w:eastAsia="標楷體" w:hAnsi="標楷體"/>
                          <w:sz w:val="5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6"/>
                        </w:rPr>
                        <w:t>5</w:t>
                      </w:r>
                      <w:r w:rsidR="00B729BA">
                        <w:rPr>
                          <w:rFonts w:ascii="標楷體" w:eastAsia="標楷體" w:hAnsi="標楷體"/>
                          <w:sz w:val="56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  <w:sz w:val="56"/>
                        </w:rPr>
                        <w:t>__</w:t>
                      </w:r>
                      <w:r w:rsidR="00B729BA">
                        <w:rPr>
                          <w:rFonts w:ascii="標楷體" w:eastAsia="標楷體" w:hAnsi="標楷體" w:hint="eastAsia"/>
                          <w:sz w:val="56"/>
                        </w:rPr>
                        <w:t>班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</w:rPr>
                        <w:t>_</w:t>
                      </w:r>
                      <w:r>
                        <w:rPr>
                          <w:rFonts w:ascii="標楷體" w:eastAsia="標楷體" w:hAnsi="標楷體"/>
                          <w:sz w:val="56"/>
                        </w:rPr>
                        <w:t>__</w:t>
                      </w:r>
                      <w:r>
                        <w:rPr>
                          <w:rFonts w:ascii="標楷體" w:eastAsia="標楷體" w:hAnsi="標楷體" w:hint="eastAsia"/>
                          <w:sz w:val="56"/>
                        </w:rPr>
                        <w:t>號姓名:_</w:t>
                      </w:r>
                      <w:r>
                        <w:rPr>
                          <w:rFonts w:ascii="標楷體" w:eastAsia="標楷體" w:hAnsi="標楷體"/>
                          <w:sz w:val="56"/>
                        </w:rPr>
                        <w:t>_______</w:t>
                      </w:r>
                    </w:p>
                    <w:p w14:paraId="1F5FE62D" w14:textId="77777777" w:rsidR="00B35F43" w:rsidRPr="000C7685" w:rsidRDefault="00B35F43" w:rsidP="00B35F43">
                      <w:pPr>
                        <w:ind w:firstLineChars="250" w:firstLine="1400"/>
                        <w:rPr>
                          <w:rFonts w:ascii="標楷體" w:eastAsia="標楷體" w:hAnsi="標楷體"/>
                          <w:sz w:val="56"/>
                        </w:rPr>
                      </w:pPr>
                    </w:p>
                    <w:p w14:paraId="3D0E043F" w14:textId="77777777" w:rsidR="00B35F43" w:rsidRPr="000C7685" w:rsidRDefault="00B35F43" w:rsidP="000C7685">
                      <w:pPr>
                        <w:ind w:firstLineChars="250" w:firstLine="1400"/>
                        <w:rPr>
                          <w:rFonts w:ascii="標楷體" w:eastAsia="標楷體" w:hAnsi="標楷體"/>
                          <w:sz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432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D684B" wp14:editId="5C46B400">
                <wp:simplePos x="0" y="0"/>
                <wp:positionH relativeFrom="margin">
                  <wp:align>center</wp:align>
                </wp:positionH>
                <wp:positionV relativeFrom="paragraph">
                  <wp:posOffset>486410</wp:posOffset>
                </wp:positionV>
                <wp:extent cx="5706745" cy="40005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74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A1B1BB" w14:textId="77777777" w:rsidR="00B729BA" w:rsidRPr="00744325" w:rsidRDefault="00B729BA" w:rsidP="00B35F4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4325">
                              <w:rPr>
                                <w:rFonts w:hint="eastAsia"/>
                                <w:b/>
                                <w:color w:val="000000" w:themeColor="text1"/>
                                <w:sz w:val="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內壢國小</w:t>
                            </w:r>
                            <w:r w:rsidRPr="00744325">
                              <w:rPr>
                                <w:rFonts w:hint="eastAsia"/>
                                <w:b/>
                                <w:color w:val="000000" w:themeColor="text1"/>
                                <w:sz w:val="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744325">
                              <w:rPr>
                                <w:b/>
                                <w:color w:val="000000" w:themeColor="text1"/>
                                <w:sz w:val="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</w:t>
                            </w:r>
                            <w:r w:rsidRPr="00744325">
                              <w:rPr>
                                <w:b/>
                                <w:color w:val="000000" w:themeColor="text1"/>
                                <w:sz w:val="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學年度</w:t>
                            </w:r>
                            <w:r w:rsidR="00B35F43" w:rsidRPr="00744325">
                              <w:rPr>
                                <w:rFonts w:hint="eastAsia"/>
                                <w:b/>
                                <w:color w:val="000000" w:themeColor="text1"/>
                                <w:sz w:val="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五</w:t>
                            </w:r>
                            <w:r w:rsidRPr="00744325">
                              <w:rPr>
                                <w:rFonts w:hint="eastAsia"/>
                                <w:b/>
                                <w:color w:val="000000" w:themeColor="text1"/>
                                <w:sz w:val="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年級藝術與人文學習單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Bottom">
                          <a:avLst>
                            <a:gd name="adj" fmla="val 6670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D684B" id="_x0000_s1029" type="#_x0000_t202" style="position:absolute;left:0;text-align:left;margin-left:0;margin-top:38.3pt;width:449.35pt;height:31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" filled="f" stroked="f">
                <v:textbox>
                  <w:txbxContent>
                    <w:p w14:paraId="4DA1B1BB" w14:textId="77777777" w:rsidR="00B729BA" w:rsidRPr="00744325" w:rsidRDefault="00B729BA" w:rsidP="00B35F43">
                      <w:pPr>
                        <w:jc w:val="center"/>
                        <w:rPr>
                          <w:b/>
                          <w:color w:val="000000" w:themeColor="text1"/>
                          <w:sz w:val="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4325">
                        <w:rPr>
                          <w:rFonts w:hint="eastAsia"/>
                          <w:b/>
                          <w:color w:val="000000" w:themeColor="text1"/>
                          <w:sz w:val="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內壢國小</w:t>
                      </w:r>
                      <w:r w:rsidRPr="00744325">
                        <w:rPr>
                          <w:rFonts w:hint="eastAsia"/>
                          <w:b/>
                          <w:color w:val="000000" w:themeColor="text1"/>
                          <w:sz w:val="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744325">
                        <w:rPr>
                          <w:b/>
                          <w:color w:val="000000" w:themeColor="text1"/>
                          <w:sz w:val="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09</w:t>
                      </w:r>
                      <w:r w:rsidRPr="00744325">
                        <w:rPr>
                          <w:b/>
                          <w:color w:val="000000" w:themeColor="text1"/>
                          <w:sz w:val="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學年度</w:t>
                      </w:r>
                      <w:r w:rsidR="00B35F43" w:rsidRPr="00744325">
                        <w:rPr>
                          <w:rFonts w:hint="eastAsia"/>
                          <w:b/>
                          <w:color w:val="000000" w:themeColor="text1"/>
                          <w:sz w:val="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五</w:t>
                      </w:r>
                      <w:r w:rsidRPr="00744325">
                        <w:rPr>
                          <w:rFonts w:hint="eastAsia"/>
                          <w:b/>
                          <w:color w:val="000000" w:themeColor="text1"/>
                          <w:sz w:val="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年級藝術與人文學習單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B4F29" w:rsidSect="00D92E8C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FB"/>
    <w:rsid w:val="00035C2D"/>
    <w:rsid w:val="000C7685"/>
    <w:rsid w:val="002B4F29"/>
    <w:rsid w:val="00586EDB"/>
    <w:rsid w:val="00744325"/>
    <w:rsid w:val="00B35F43"/>
    <w:rsid w:val="00B626FB"/>
    <w:rsid w:val="00B729BA"/>
    <w:rsid w:val="00C5419B"/>
    <w:rsid w:val="00D92E8C"/>
    <w:rsid w:val="00F5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9B3FE"/>
  <w15:chartTrackingRefBased/>
  <w15:docId w15:val="{6BBEF6B0-EBE5-4ACE-9628-A0C3CAD1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4432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44325"/>
  </w:style>
  <w:style w:type="character" w:customStyle="1" w:styleId="a5">
    <w:name w:val="註解文字 字元"/>
    <w:basedOn w:val="a0"/>
    <w:link w:val="a4"/>
    <w:uiPriority w:val="99"/>
    <w:semiHidden/>
    <w:rsid w:val="00744325"/>
  </w:style>
  <w:style w:type="paragraph" w:styleId="a6">
    <w:name w:val="annotation subject"/>
    <w:basedOn w:val="a4"/>
    <w:next w:val="a4"/>
    <w:link w:val="a7"/>
    <w:uiPriority w:val="99"/>
    <w:semiHidden/>
    <w:unhideWhenUsed/>
    <w:rsid w:val="0074432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4432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44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443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  <a:scene3d>
          <a:camera prst="orthographicFront"/>
          <a:lightRig rig="threePt" dir="t"/>
        </a:scene3d>
        <a:sp3d extrusionH="57150">
          <a:bevelT w="38100" h="38100" prst="relaxedInset"/>
        </a:sp3d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101pc11</dc:creator>
  <cp:keywords/>
  <dc:description/>
  <cp:lastModifiedBy>Phoebe</cp:lastModifiedBy>
  <cp:revision>4</cp:revision>
  <dcterms:created xsi:type="dcterms:W3CDTF">2021-05-19T06:45:00Z</dcterms:created>
  <dcterms:modified xsi:type="dcterms:W3CDTF">2021-05-24T01:40:00Z</dcterms:modified>
</cp:coreProperties>
</file>